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5CD7" w14:textId="77777777" w:rsidR="008061A3" w:rsidRDefault="006910BA">
      <w:pPr>
        <w:spacing w:after="0"/>
        <w:ind w:left="3422"/>
      </w:pPr>
      <w:r>
        <w:rPr>
          <w:noProof/>
        </w:rPr>
        <w:drawing>
          <wp:inline distT="0" distB="0" distL="0" distR="0" wp14:anchorId="5787FE2B" wp14:editId="172E8F84">
            <wp:extent cx="1405128" cy="142341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A1C2" w14:textId="30A61F19" w:rsidR="008061A3" w:rsidRDefault="00F778FC">
      <w:pPr>
        <w:spacing w:after="0"/>
        <w:ind w:left="10" w:right="486" w:hanging="10"/>
        <w:jc w:val="center"/>
      </w:pPr>
      <w:r>
        <w:rPr>
          <w:rFonts w:ascii="Arial" w:eastAsia="Arial" w:hAnsi="Arial" w:cs="Arial"/>
          <w:b/>
          <w:color w:val="00B050"/>
          <w:sz w:val="32"/>
        </w:rPr>
        <w:t>23</w:t>
      </w:r>
      <w:r w:rsidRPr="00F778FC">
        <w:rPr>
          <w:rFonts w:ascii="Arial" w:eastAsia="Arial" w:hAnsi="Arial" w:cs="Arial"/>
          <w:b/>
          <w:color w:val="00B050"/>
          <w:sz w:val="32"/>
          <w:vertAlign w:val="superscript"/>
        </w:rPr>
        <w:t>rd</w:t>
      </w:r>
      <w:r>
        <w:rPr>
          <w:rFonts w:ascii="Arial" w:eastAsia="Arial" w:hAnsi="Arial" w:cs="Arial"/>
          <w:b/>
          <w:color w:val="00B050"/>
          <w:sz w:val="32"/>
        </w:rPr>
        <w:t xml:space="preserve"> April </w:t>
      </w:r>
      <w:r w:rsidR="00DD22E3">
        <w:rPr>
          <w:rFonts w:ascii="Arial" w:eastAsia="Arial" w:hAnsi="Arial" w:cs="Arial"/>
          <w:b/>
          <w:color w:val="00B050"/>
          <w:sz w:val="32"/>
        </w:rPr>
        <w:t xml:space="preserve">2022 </w:t>
      </w:r>
      <w:r w:rsidR="006910BA">
        <w:rPr>
          <w:rFonts w:ascii="Arial" w:eastAsia="Arial" w:hAnsi="Arial" w:cs="Arial"/>
          <w:b/>
          <w:color w:val="00B050"/>
          <w:sz w:val="32"/>
        </w:rPr>
        <w:t>Junior Triathlon Entry Form</w:t>
      </w:r>
    </w:p>
    <w:p w14:paraId="2790D19F" w14:textId="09C14961" w:rsidR="008061A3" w:rsidRDefault="006910BA" w:rsidP="006D36C9">
      <w:pPr>
        <w:spacing w:after="213"/>
      </w:pPr>
      <w:r>
        <w:rPr>
          <w:rFonts w:ascii="Arial" w:eastAsia="Arial" w:hAnsi="Arial" w:cs="Arial"/>
          <w:b/>
          <w:sz w:val="20"/>
        </w:rPr>
        <w:t>Confidentiality:</w:t>
      </w:r>
      <w:r w:rsidR="006D36C9">
        <w:t xml:space="preserve"> </w:t>
      </w:r>
      <w:r>
        <w:rPr>
          <w:rFonts w:ascii="Arial" w:eastAsia="Arial" w:hAnsi="Arial" w:cs="Arial"/>
          <w:sz w:val="20"/>
        </w:rPr>
        <w:t>Details on this form will be held securely and will only be shared with persons who need this information in order to meet the specific needs of your child.</w:t>
      </w:r>
    </w:p>
    <w:tbl>
      <w:tblPr>
        <w:tblStyle w:val="TableGrid"/>
        <w:tblW w:w="9645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7"/>
        <w:gridCol w:w="360"/>
        <w:gridCol w:w="624"/>
        <w:gridCol w:w="1356"/>
        <w:gridCol w:w="107"/>
        <w:gridCol w:w="1464"/>
        <w:gridCol w:w="517"/>
        <w:gridCol w:w="72"/>
        <w:gridCol w:w="874"/>
        <w:gridCol w:w="1464"/>
      </w:tblGrid>
      <w:tr w:rsidR="008061A3" w14:paraId="6E693365" w14:textId="77777777">
        <w:trPr>
          <w:trHeight w:val="703"/>
        </w:trPr>
        <w:tc>
          <w:tcPr>
            <w:tcW w:w="28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9C6823F" w14:textId="77777777" w:rsidR="008061A3" w:rsidRDefault="006910BA">
            <w:r>
              <w:rPr>
                <w:rFonts w:ascii="Arial" w:eastAsia="Arial" w:hAnsi="Arial" w:cs="Arial"/>
                <w:sz w:val="20"/>
              </w:rPr>
              <w:t>Name of child/young person:</w:t>
            </w:r>
          </w:p>
        </w:tc>
        <w:tc>
          <w:tcPr>
            <w:tcW w:w="6838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7FA1A6" w14:textId="464D35E8" w:rsidR="008061A3" w:rsidRDefault="008061A3"/>
        </w:tc>
      </w:tr>
      <w:tr w:rsidR="008061A3" w14:paraId="3BE78D2F" w14:textId="77777777">
        <w:trPr>
          <w:trHeight w:val="706"/>
        </w:trPr>
        <w:tc>
          <w:tcPr>
            <w:tcW w:w="28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4E59E94" w14:textId="77777777" w:rsidR="008061A3" w:rsidRDefault="006910BA">
            <w:r>
              <w:rPr>
                <w:rFonts w:ascii="Arial" w:eastAsia="Arial" w:hAnsi="Arial" w:cs="Arial"/>
                <w:sz w:val="20"/>
              </w:rPr>
              <w:t>Address:</w:t>
            </w:r>
          </w:p>
        </w:tc>
        <w:tc>
          <w:tcPr>
            <w:tcW w:w="6838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8017B65" w14:textId="20054582" w:rsidR="008061A3" w:rsidRDefault="008061A3"/>
        </w:tc>
      </w:tr>
      <w:tr w:rsidR="008061A3" w14:paraId="0912F324" w14:textId="77777777">
        <w:trPr>
          <w:trHeight w:val="475"/>
        </w:trPr>
        <w:tc>
          <w:tcPr>
            <w:tcW w:w="28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D202675" w14:textId="77777777" w:rsidR="008061A3" w:rsidRDefault="006910BA">
            <w:r>
              <w:rPr>
                <w:rFonts w:ascii="Arial" w:eastAsia="Arial" w:hAnsi="Arial" w:cs="Arial"/>
                <w:sz w:val="20"/>
              </w:rPr>
              <w:t>Date of Birth:</w:t>
            </w:r>
          </w:p>
        </w:tc>
        <w:tc>
          <w:tcPr>
            <w:tcW w:w="6838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5701CF0" w14:textId="0E3B3D93" w:rsidR="008061A3" w:rsidRDefault="008061A3"/>
        </w:tc>
      </w:tr>
      <w:tr w:rsidR="008061A3" w14:paraId="06A549FA" w14:textId="77777777">
        <w:trPr>
          <w:trHeight w:val="475"/>
        </w:trPr>
        <w:tc>
          <w:tcPr>
            <w:tcW w:w="28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065849" w14:textId="74403F5F" w:rsidR="008061A3" w:rsidRDefault="006910BA">
            <w:r>
              <w:rPr>
                <w:rFonts w:ascii="Arial" w:eastAsia="Arial" w:hAnsi="Arial" w:cs="Arial"/>
                <w:sz w:val="20"/>
              </w:rPr>
              <w:t>Age as at 31/12/202</w:t>
            </w:r>
            <w:r w:rsidR="00DD22E3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838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75C8CE" w14:textId="0548549C" w:rsidR="008061A3" w:rsidRDefault="008061A3"/>
        </w:tc>
      </w:tr>
      <w:tr w:rsidR="008061A3" w14:paraId="0E33598B" w14:textId="77777777">
        <w:trPr>
          <w:trHeight w:val="475"/>
        </w:trPr>
        <w:tc>
          <w:tcPr>
            <w:tcW w:w="28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13A5B5" w14:textId="77777777" w:rsidR="008061A3" w:rsidRDefault="006910BA">
            <w:r>
              <w:rPr>
                <w:rFonts w:ascii="Arial" w:eastAsia="Arial" w:hAnsi="Arial" w:cs="Arial"/>
                <w:sz w:val="20"/>
              </w:rPr>
              <w:t>Gender:</w:t>
            </w:r>
          </w:p>
        </w:tc>
        <w:tc>
          <w:tcPr>
            <w:tcW w:w="6838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2C8D8D6" w14:textId="3C18BFE6" w:rsidR="008061A3" w:rsidRDefault="008061A3" w:rsidP="006910BA">
            <w:pPr>
              <w:ind w:left="1"/>
            </w:pPr>
          </w:p>
        </w:tc>
      </w:tr>
      <w:tr w:rsidR="008061A3" w14:paraId="18D79A58" w14:textId="77777777">
        <w:trPr>
          <w:trHeight w:val="475"/>
        </w:trPr>
        <w:tc>
          <w:tcPr>
            <w:tcW w:w="28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2FEEE21" w14:textId="77777777" w:rsidR="008061A3" w:rsidRDefault="006910BA">
            <w:r>
              <w:rPr>
                <w:rFonts w:ascii="Arial" w:eastAsia="Arial" w:hAnsi="Arial" w:cs="Arial"/>
                <w:sz w:val="20"/>
              </w:rPr>
              <w:t>Name of parent / carer:</w:t>
            </w:r>
          </w:p>
        </w:tc>
        <w:tc>
          <w:tcPr>
            <w:tcW w:w="6838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9025083" w14:textId="66ACCD4F" w:rsidR="008061A3" w:rsidRDefault="008061A3" w:rsidP="006910BA">
            <w:pPr>
              <w:ind w:firstLine="720"/>
            </w:pPr>
          </w:p>
        </w:tc>
      </w:tr>
      <w:tr w:rsidR="008061A3" w14:paraId="218ED439" w14:textId="77777777">
        <w:trPr>
          <w:trHeight w:val="473"/>
        </w:trPr>
        <w:tc>
          <w:tcPr>
            <w:tcW w:w="28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248D2E6" w14:textId="77777777" w:rsidR="008061A3" w:rsidRDefault="006910BA">
            <w:pPr>
              <w:ind w:right="19"/>
            </w:pPr>
            <w:r>
              <w:rPr>
                <w:rFonts w:ascii="Arial" w:eastAsia="Arial" w:hAnsi="Arial" w:cs="Arial"/>
                <w:sz w:val="20"/>
              </w:rPr>
              <w:t>Day time Tel No parent/carer:</w:t>
            </w:r>
          </w:p>
        </w:tc>
        <w:tc>
          <w:tcPr>
            <w:tcW w:w="234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ECF8C7B" w14:textId="6BDFBBD5" w:rsidR="008061A3" w:rsidRDefault="008061A3"/>
        </w:tc>
        <w:tc>
          <w:tcPr>
            <w:tcW w:w="2160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4D3D19" w14:textId="77777777" w:rsidR="008061A3" w:rsidRDefault="00691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Mobile Tel No parent/carer:</w:t>
            </w:r>
          </w:p>
        </w:tc>
        <w:tc>
          <w:tcPr>
            <w:tcW w:w="233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D2DCFEF" w14:textId="3160AEA7" w:rsidR="008061A3" w:rsidRDefault="008061A3"/>
        </w:tc>
      </w:tr>
      <w:tr w:rsidR="008061A3" w14:paraId="26B2E673" w14:textId="77777777">
        <w:trPr>
          <w:trHeight w:val="300"/>
        </w:trPr>
        <w:tc>
          <w:tcPr>
            <w:tcW w:w="28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F7064B9" w14:textId="77777777" w:rsidR="008061A3" w:rsidRDefault="006910BA">
            <w:r>
              <w:rPr>
                <w:rFonts w:ascii="Arial" w:eastAsia="Arial" w:hAnsi="Arial" w:cs="Arial"/>
                <w:sz w:val="20"/>
              </w:rPr>
              <w:t>Email address parent/carer:</w:t>
            </w:r>
          </w:p>
        </w:tc>
        <w:tc>
          <w:tcPr>
            <w:tcW w:w="6838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5D4FB21" w14:textId="57D3A39C" w:rsidR="008061A3" w:rsidRDefault="008061A3" w:rsidP="00D7169C">
            <w:pPr>
              <w:tabs>
                <w:tab w:val="left" w:pos="5256"/>
              </w:tabs>
            </w:pPr>
          </w:p>
        </w:tc>
      </w:tr>
      <w:tr w:rsidR="008061A3" w14:paraId="78E57F10" w14:textId="77777777">
        <w:trPr>
          <w:trHeight w:val="475"/>
        </w:trPr>
        <w:tc>
          <w:tcPr>
            <w:tcW w:w="9645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3F8BDD" w14:textId="77777777" w:rsidR="008061A3" w:rsidRDefault="006910BA">
            <w:r>
              <w:rPr>
                <w:rFonts w:ascii="Arial" w:eastAsia="Arial" w:hAnsi="Arial" w:cs="Arial"/>
                <w:b/>
                <w:i/>
                <w:sz w:val="20"/>
              </w:rPr>
              <w:t>Emergency contact information:</w:t>
            </w:r>
          </w:p>
        </w:tc>
      </w:tr>
      <w:tr w:rsidR="008061A3" w14:paraId="5F5E71B6" w14:textId="77777777">
        <w:trPr>
          <w:trHeight w:val="706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7488A97" w14:textId="77777777" w:rsidR="008061A3" w:rsidRDefault="006910BA">
            <w:r>
              <w:rPr>
                <w:rFonts w:ascii="Arial" w:eastAsia="Arial" w:hAnsi="Arial" w:cs="Arial"/>
                <w:sz w:val="20"/>
              </w:rPr>
              <w:t>Name of alternative adult who can be contacted in an emergency: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4F98D68" w14:textId="6D3887FD" w:rsidR="008061A3" w:rsidRDefault="008061A3"/>
        </w:tc>
        <w:tc>
          <w:tcPr>
            <w:tcW w:w="208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4B2C4B9" w14:textId="77777777" w:rsidR="008061A3" w:rsidRDefault="00691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Relationship to child/young person: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9319CEF" w14:textId="5BFDE620" w:rsidR="008061A3" w:rsidRDefault="008061A3"/>
        </w:tc>
      </w:tr>
      <w:tr w:rsidR="008061A3" w14:paraId="1917619E" w14:textId="77777777">
        <w:trPr>
          <w:trHeight w:val="660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3D3ABE" w14:textId="0F101A8F" w:rsidR="008061A3" w:rsidRDefault="006910BA">
            <w:r>
              <w:rPr>
                <w:rFonts w:ascii="Arial" w:eastAsia="Arial" w:hAnsi="Arial" w:cs="Arial"/>
                <w:sz w:val="20"/>
              </w:rPr>
              <w:t>Day time Tel No</w:t>
            </w:r>
            <w:r w:rsidR="00F6020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alternative adult: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9036CE1" w14:textId="2CC5D977" w:rsidR="008061A3" w:rsidRDefault="008061A3"/>
        </w:tc>
        <w:tc>
          <w:tcPr>
            <w:tcW w:w="2088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374D61E" w14:textId="77777777" w:rsidR="008061A3" w:rsidRDefault="00691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Mobile Tel No alternative adult: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44729B1" w14:textId="683A2BE0" w:rsidR="008061A3" w:rsidRDefault="008061A3"/>
        </w:tc>
      </w:tr>
      <w:tr w:rsidR="008061A3" w14:paraId="1398C25C" w14:textId="77777777">
        <w:trPr>
          <w:trHeight w:val="744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108969B" w14:textId="77777777" w:rsidR="008061A3" w:rsidRDefault="006910BA">
            <w:r>
              <w:rPr>
                <w:rFonts w:ascii="Arial" w:eastAsia="Arial" w:hAnsi="Arial" w:cs="Arial"/>
                <w:sz w:val="20"/>
              </w:rPr>
              <w:t>Please confirm if there any activities that your child can not participate in?</w:t>
            </w:r>
          </w:p>
        </w:tc>
        <w:tc>
          <w:tcPr>
            <w:tcW w:w="6478" w:type="dxa"/>
            <w:gridSpan w:val="8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1869898" w14:textId="77777777" w:rsidR="008061A3" w:rsidRDefault="006910B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Please give details:</w:t>
            </w:r>
          </w:p>
        </w:tc>
      </w:tr>
      <w:tr w:rsidR="008061A3" w14:paraId="48F0B7C8" w14:textId="77777777">
        <w:trPr>
          <w:trHeight w:val="475"/>
        </w:trPr>
        <w:tc>
          <w:tcPr>
            <w:tcW w:w="9645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664ED4E" w14:textId="77777777" w:rsidR="008061A3" w:rsidRDefault="006910BA">
            <w:r>
              <w:rPr>
                <w:rFonts w:ascii="Arial" w:eastAsia="Arial" w:hAnsi="Arial" w:cs="Arial"/>
                <w:b/>
                <w:sz w:val="20"/>
              </w:rPr>
              <w:t xml:space="preserve">Consent information: </w:t>
            </w:r>
            <w:r>
              <w:rPr>
                <w:rFonts w:ascii="Arial" w:eastAsia="Arial" w:hAnsi="Arial" w:cs="Arial"/>
                <w:i/>
                <w:sz w:val="20"/>
              </w:rPr>
              <w:t>please tick the boxes below</w:t>
            </w:r>
          </w:p>
        </w:tc>
      </w:tr>
      <w:tr w:rsidR="008061A3" w14:paraId="5873A423" w14:textId="77777777">
        <w:trPr>
          <w:trHeight w:val="948"/>
        </w:trPr>
        <w:tc>
          <w:tcPr>
            <w:tcW w:w="9645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D755A09" w14:textId="2728036F" w:rsidR="006D36C9" w:rsidRDefault="006D36C9" w:rsidP="00A33EA4">
            <w:pPr>
              <w:ind w:left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5F9D72A" wp14:editId="19CD505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202565</wp:posOffset>
                      </wp:positionV>
                      <wp:extent cx="129540" cy="1371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000"/>
                          <wp:lineTo x="22235" y="21000"/>
                          <wp:lineTo x="22235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557AF" id="Rectangle 5" o:spid="_x0000_s1026" style="position:absolute;margin-left:2.9pt;margin-top:15.95pt;width:10.2pt;height:10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" filled="f" strokecolor="#1f4d78 [1604]" strokeweight="1pt">
                      <w10:wrap type="tight"/>
                    </v:rect>
                  </w:pict>
                </mc:Fallback>
              </mc:AlternateContent>
            </w:r>
            <w:r w:rsidR="008E4479">
              <w:rPr>
                <w:rFonts w:ascii="Arial" w:eastAsia="Arial" w:hAnsi="Arial" w:cs="Arial"/>
                <w:sz w:val="20"/>
              </w:rPr>
              <w:t xml:space="preserve">  </w:t>
            </w:r>
            <w:r w:rsidR="006910BA">
              <w:rPr>
                <w:rFonts w:ascii="Arial" w:eastAsia="Arial" w:hAnsi="Arial" w:cs="Arial"/>
                <w:sz w:val="20"/>
              </w:rPr>
              <w:t xml:space="preserve">I give my consent that if an emergency medical situation arises, the organisation/club may act as loco parentis. If the need arises for administration of first aid and/or other medical treatment which in the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6461C364" w14:textId="4A1AF4D0" w:rsidR="006D36C9" w:rsidRDefault="006910BA" w:rsidP="006D36C9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opinion of a qualified medical practitioner may be necessary. I also understand that in such </w:t>
            </w:r>
          </w:p>
          <w:p w14:paraId="55C74374" w14:textId="655C8BA7" w:rsidR="008061A3" w:rsidRDefault="006D36C9" w:rsidP="006D36C9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</w:t>
            </w:r>
            <w:r w:rsidR="006910BA">
              <w:rPr>
                <w:rFonts w:ascii="Arial" w:eastAsia="Arial" w:hAnsi="Arial" w:cs="Arial"/>
                <w:sz w:val="20"/>
              </w:rPr>
              <w:t>circumstances that all reasonable steps are made.</w:t>
            </w:r>
          </w:p>
        </w:tc>
      </w:tr>
      <w:tr w:rsidR="00102740" w14:paraId="39D970DD" w14:textId="77777777">
        <w:trPr>
          <w:trHeight w:val="948"/>
        </w:trPr>
        <w:tc>
          <w:tcPr>
            <w:tcW w:w="9645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80DA20" w14:textId="77777777" w:rsidR="00F6020A" w:rsidRDefault="00F6020A" w:rsidP="00A33EA4">
            <w:pPr>
              <w:ind w:left="360"/>
              <w:jc w:val="both"/>
              <w:rPr>
                <w:rFonts w:ascii="Arial" w:eastAsia="Arial" w:hAnsi="Arial" w:cs="Arial"/>
                <w:noProof/>
                <w:sz w:val="20"/>
              </w:rPr>
            </w:pPr>
          </w:p>
          <w:p w14:paraId="4517B722" w14:textId="3DC9AF2D" w:rsidR="00102740" w:rsidRDefault="00AC470F" w:rsidP="00A33EA4">
            <w:pPr>
              <w:ind w:left="360"/>
              <w:jc w:val="both"/>
              <w:rPr>
                <w:rFonts w:ascii="Arial" w:eastAsia="Arial" w:hAnsi="Arial" w:cs="Arial"/>
                <w:noProof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AC69BC9" wp14:editId="5FD6A6A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117475</wp:posOffset>
                      </wp:positionV>
                      <wp:extent cx="129540" cy="1371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000"/>
                          <wp:lineTo x="22235" y="21000"/>
                          <wp:lineTo x="22235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77300" id="Rectangle 1" o:spid="_x0000_s1026" style="position:absolute;margin-left:2.9pt;margin-top:9.25pt;width:10.2pt;height:10.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" filled="f" strokecolor="#1f4d78 [1604]" strokeweight="1pt">
                      <w10:wrap type="tight"/>
                    </v:rect>
                  </w:pict>
                </mc:Fallback>
              </mc:AlternateContent>
            </w:r>
            <w:r w:rsidR="009C14C6">
              <w:rPr>
                <w:rFonts w:ascii="Arial" w:eastAsia="Arial" w:hAnsi="Arial" w:cs="Arial"/>
                <w:noProof/>
                <w:sz w:val="20"/>
              </w:rPr>
              <w:t xml:space="preserve">Please tick this box if you </w:t>
            </w:r>
            <w:r w:rsidR="00B22DEF">
              <w:rPr>
                <w:rFonts w:ascii="Arial" w:eastAsia="Arial" w:hAnsi="Arial" w:cs="Arial"/>
                <w:noProof/>
                <w:sz w:val="20"/>
              </w:rPr>
              <w:t>(or any other family members of friends) are able to</w:t>
            </w:r>
            <w:r w:rsidR="00695707">
              <w:rPr>
                <w:rFonts w:ascii="Arial" w:eastAsia="Arial" w:hAnsi="Arial" w:cs="Arial"/>
                <w:noProof/>
                <w:sz w:val="20"/>
              </w:rPr>
              <w:t xml:space="preserve"> assist </w:t>
            </w:r>
            <w:r>
              <w:rPr>
                <w:rFonts w:ascii="Arial" w:eastAsia="Arial" w:hAnsi="Arial" w:cs="Arial"/>
                <w:noProof/>
                <w:sz w:val="20"/>
              </w:rPr>
              <w:t>the day (further details will be provided)</w:t>
            </w:r>
          </w:p>
        </w:tc>
      </w:tr>
      <w:tr w:rsidR="008061A3" w14:paraId="307F3621" w14:textId="77777777" w:rsidTr="007D0FD8">
        <w:trPr>
          <w:trHeight w:val="837"/>
        </w:trPr>
        <w:tc>
          <w:tcPr>
            <w:tcW w:w="9645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58510BB" w14:textId="77777777" w:rsidR="001A1336" w:rsidRDefault="00766C9A" w:rsidP="0055555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  <w:r w:rsidR="008E447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76CBB3D" w14:textId="68B7FD80" w:rsidR="008061A3" w:rsidRDefault="006910BA" w:rsidP="0055555F">
            <w:r>
              <w:rPr>
                <w:rFonts w:ascii="Arial" w:eastAsia="Arial" w:hAnsi="Arial" w:cs="Arial"/>
                <w:b/>
                <w:sz w:val="20"/>
              </w:rPr>
              <w:t xml:space="preserve"> I confirm that I have read, or been made aware of, the organisation’s policies concerning:</w:t>
            </w:r>
          </w:p>
          <w:p w14:paraId="29F565A7" w14:textId="77777777" w:rsidR="001A1336" w:rsidRDefault="00766C9A" w:rsidP="001A1336">
            <w:pPr>
              <w:ind w:left="360" w:right="7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6827F9C" wp14:editId="4A95BB0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140335</wp:posOffset>
                      </wp:positionV>
                      <wp:extent cx="129540" cy="1371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000"/>
                          <wp:lineTo x="22235" y="21000"/>
                          <wp:lineTo x="22235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D32B6" id="Rectangle 2" o:spid="_x0000_s1026" style="position:absolute;margin-left:4pt;margin-top:11.05pt;width:10.2pt;height:10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" filled="f" strokecolor="#1f4d78 [1604]" strokeweight="1pt">
                      <w10:wrap type="tight"/>
                    </v:rect>
                  </w:pict>
                </mc:Fallback>
              </mc:AlternateContent>
            </w:r>
          </w:p>
          <w:p w14:paraId="366EFF00" w14:textId="5B676E0A" w:rsidR="001A1336" w:rsidRDefault="006910BA" w:rsidP="001A1336">
            <w:pPr>
              <w:ind w:left="360" w:right="7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Codes for conduct for parents, coaches, children &amp; young people</w:t>
            </w:r>
            <w:r w:rsidR="001A1336">
              <w:rPr>
                <w:rFonts w:ascii="Arial" w:eastAsia="Arial" w:hAnsi="Arial" w:cs="Arial"/>
                <w:sz w:val="20"/>
              </w:rPr>
              <w:t xml:space="preserve">.  </w:t>
            </w:r>
            <w:r w:rsidR="001A1336">
              <w:rPr>
                <w:rFonts w:ascii="Arial" w:eastAsia="Arial" w:hAnsi="Arial" w:cs="Arial"/>
                <w:sz w:val="20"/>
              </w:rPr>
              <w:t>I</w:t>
            </w:r>
            <w:r w:rsidR="001A133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1A1336">
              <w:rPr>
                <w:rFonts w:ascii="Arial" w:eastAsia="Arial" w:hAnsi="Arial" w:cs="Arial"/>
                <w:sz w:val="20"/>
              </w:rPr>
              <w:t>aslo</w:t>
            </w:r>
            <w:proofErr w:type="spellEnd"/>
            <w:r w:rsidR="001A1336">
              <w:rPr>
                <w:rFonts w:ascii="Arial" w:eastAsia="Arial" w:hAnsi="Arial" w:cs="Arial"/>
                <w:sz w:val="20"/>
              </w:rPr>
              <w:t xml:space="preserve"> confirm that my child is </w:t>
            </w:r>
            <w:r w:rsidR="001A1336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25675F8D" w14:textId="4B060CFB" w:rsidR="001A1336" w:rsidRDefault="001A1336" w:rsidP="001A1336">
            <w:pPr>
              <w:ind w:right="79"/>
            </w:pPr>
            <w:r>
              <w:rPr>
                <w:rFonts w:ascii="Arial" w:eastAsia="Arial" w:hAnsi="Arial" w:cs="Arial"/>
                <w:sz w:val="2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aware of the Manx Tri Club code of conduct</w:t>
            </w:r>
          </w:p>
          <w:p w14:paraId="14893E3E" w14:textId="2059CB5E" w:rsidR="00766C9A" w:rsidRDefault="00766C9A" w:rsidP="001A1336">
            <w:r>
              <w:t xml:space="preserve">  </w:t>
            </w:r>
          </w:p>
          <w:p w14:paraId="275BCA73" w14:textId="4F4EC054" w:rsidR="00F6020A" w:rsidRDefault="00766C9A" w:rsidP="00766C9A">
            <w:pPr>
              <w:ind w:left="360" w:right="79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01AE08F" wp14:editId="3CEC31E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10795</wp:posOffset>
                      </wp:positionV>
                      <wp:extent cx="129540" cy="13716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000"/>
                          <wp:lineTo x="22235" y="21000"/>
                          <wp:lineTo x="2223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65BFE" id="Rectangle 3" o:spid="_x0000_s1026" style="position:absolute;margin-left:4.1pt;margin-top:.85pt;width:10.2pt;height:10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" filled="f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910BA">
              <w:rPr>
                <w:rFonts w:ascii="Arial" w:eastAsia="Arial" w:hAnsi="Arial" w:cs="Arial"/>
                <w:sz w:val="20"/>
              </w:rPr>
              <w:t>Photography, videoing and use of social media policies</w:t>
            </w:r>
            <w:r w:rsidR="00995557">
              <w:rPr>
                <w:rFonts w:ascii="Arial" w:eastAsia="Arial" w:hAnsi="Arial" w:cs="Arial"/>
                <w:sz w:val="20"/>
              </w:rPr>
              <w:t xml:space="preserve">.  </w:t>
            </w:r>
            <w:r w:rsidR="00BD1FF2" w:rsidRPr="00A33EA4">
              <w:rPr>
                <w:rFonts w:ascii="Arial" w:eastAsia="Arial" w:hAnsi="Arial" w:cs="Arial"/>
                <w:b/>
                <w:bCs/>
                <w:sz w:val="20"/>
              </w:rPr>
              <w:t>Click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hyperlink r:id="rId5" w:history="1">
              <w:r w:rsidR="00BD1FF2" w:rsidRPr="00A33EA4">
                <w:rPr>
                  <w:rStyle w:val="Hyperlink"/>
                  <w:rFonts w:ascii="Arial" w:eastAsia="Arial" w:hAnsi="Arial" w:cs="Arial"/>
                  <w:b/>
                  <w:bCs/>
                  <w:sz w:val="20"/>
                </w:rPr>
                <w:t>her</w:t>
              </w:r>
              <w:r w:rsidR="00BD1FF2" w:rsidRPr="00A33EA4">
                <w:rPr>
                  <w:rStyle w:val="Hyperlink"/>
                  <w:rFonts w:ascii="Arial" w:eastAsia="Arial" w:hAnsi="Arial" w:cs="Arial"/>
                  <w:b/>
                  <w:bCs/>
                  <w:sz w:val="20"/>
                </w:rPr>
                <w:t>e</w:t>
              </w:r>
            </w:hyperlink>
            <w:r w:rsidR="00BD1FF2" w:rsidRPr="00A33EA4">
              <w:rPr>
                <w:rFonts w:ascii="Arial" w:eastAsia="Arial" w:hAnsi="Arial" w:cs="Arial"/>
                <w:b/>
                <w:bCs/>
                <w:sz w:val="20"/>
              </w:rPr>
              <w:t xml:space="preserve"> to complete </w:t>
            </w:r>
            <w:r w:rsidR="00CC13C2" w:rsidRPr="00A33EA4">
              <w:rPr>
                <w:rFonts w:ascii="Arial" w:eastAsia="Arial" w:hAnsi="Arial" w:cs="Arial"/>
                <w:b/>
                <w:bCs/>
                <w:sz w:val="20"/>
              </w:rPr>
              <w:t xml:space="preserve">consent form </w:t>
            </w:r>
            <w:r w:rsidR="00EC3424">
              <w:rPr>
                <w:rFonts w:ascii="Arial" w:eastAsia="Arial" w:hAnsi="Arial" w:cs="Arial"/>
                <w:b/>
                <w:bCs/>
                <w:sz w:val="20"/>
              </w:rPr>
              <w:t xml:space="preserve">&amp; </w:t>
            </w:r>
          </w:p>
          <w:p w14:paraId="17A4C4C4" w14:textId="77777777" w:rsidR="001A1336" w:rsidRDefault="00F6020A" w:rsidP="001A1336">
            <w:pPr>
              <w:ind w:left="360" w:right="79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  </w:t>
            </w:r>
            <w:r w:rsidR="00EC3424">
              <w:rPr>
                <w:rFonts w:ascii="Arial" w:eastAsia="Arial" w:hAnsi="Arial" w:cs="Arial"/>
                <w:b/>
                <w:bCs/>
                <w:sz w:val="20"/>
              </w:rPr>
              <w:t>ensure it is sent along with the entry form</w:t>
            </w:r>
          </w:p>
          <w:p w14:paraId="2992F21E" w14:textId="271D439C" w:rsidR="008061A3" w:rsidRPr="001A1336" w:rsidRDefault="008061A3" w:rsidP="001A1336">
            <w:pPr>
              <w:ind w:right="79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55F34F4" w14:textId="32199AFE" w:rsidR="008061A3" w:rsidRDefault="006910BA">
            <w:r>
              <w:rPr>
                <w:rFonts w:ascii="Arial" w:eastAsia="Arial" w:hAnsi="Arial" w:cs="Arial"/>
                <w:sz w:val="20"/>
              </w:rPr>
              <w:t>ALL DOCUM</w:t>
            </w:r>
            <w:r w:rsidR="002E47A3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NTS CAN BE FOUND ON OUR WEBSITE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WWW.MANXTRICLUB.COM</w:t>
            </w:r>
          </w:p>
        </w:tc>
      </w:tr>
      <w:tr w:rsidR="009F5E72" w14:paraId="31042937" w14:textId="77777777" w:rsidTr="0095445B">
        <w:trPr>
          <w:trHeight w:val="224"/>
        </w:trPr>
        <w:tc>
          <w:tcPr>
            <w:tcW w:w="3791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14:paraId="10B4416F" w14:textId="77777777" w:rsidR="007D0FD8" w:rsidRDefault="007D0FD8" w:rsidP="007D0FD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T-shirt size (event t-shirts are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with the entry fee).  Please select size required.</w:t>
            </w:r>
          </w:p>
          <w:p w14:paraId="6E3EF053" w14:textId="77777777" w:rsidR="007D0FD8" w:rsidRDefault="007D0FD8" w:rsidP="007D0FD8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DA24A3D" w14:textId="7F969869" w:rsidR="009F5E72" w:rsidRDefault="007D0FD8" w:rsidP="007D0FD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Deadline for t-shirt orders is 4</w:t>
            </w:r>
            <w:r w:rsidRPr="00E80430"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April 2022.</w:t>
            </w:r>
          </w:p>
        </w:tc>
        <w:tc>
          <w:tcPr>
            <w:tcW w:w="146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606B8F5" w14:textId="20652754" w:rsidR="009F5E72" w:rsidRPr="00210A8C" w:rsidRDefault="009F5E72">
            <w:pPr>
              <w:rPr>
                <w:b/>
                <w:bCs/>
              </w:rPr>
            </w:pPr>
            <w:r w:rsidRPr="00210A8C">
              <w:rPr>
                <w:b/>
                <w:bCs/>
              </w:rPr>
              <w:t xml:space="preserve">Size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F2950C" w14:textId="77777777" w:rsidR="009F5E72" w:rsidRPr="00210A8C" w:rsidRDefault="009F5E72">
            <w:pPr>
              <w:rPr>
                <w:b/>
                <w:bCs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74CEBEA" w14:textId="0B33A7B0" w:rsidR="009F5E72" w:rsidRPr="00210A8C" w:rsidRDefault="009F5E72">
            <w:pPr>
              <w:rPr>
                <w:b/>
                <w:bCs/>
              </w:rPr>
            </w:pPr>
            <w:r w:rsidRPr="00210A8C">
              <w:rPr>
                <w:b/>
                <w:bCs/>
              </w:rPr>
              <w:t xml:space="preserve">Size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D0341E7" w14:textId="77777777" w:rsidR="009F5E72" w:rsidRDefault="009F5E72"/>
        </w:tc>
      </w:tr>
      <w:tr w:rsidR="0078020A" w14:paraId="50B8C8F6" w14:textId="77777777" w:rsidTr="0095445B">
        <w:trPr>
          <w:trHeight w:val="224"/>
        </w:trPr>
        <w:tc>
          <w:tcPr>
            <w:tcW w:w="3791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14:paraId="6955A634" w14:textId="77777777" w:rsidR="0078020A" w:rsidRDefault="0078020A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EDB7FAD" w14:textId="093461E5" w:rsidR="0078020A" w:rsidRDefault="002A4C6E">
            <w:r>
              <w:t xml:space="preserve">Kids </w:t>
            </w:r>
            <w:r w:rsidR="000B1333">
              <w:t>X</w:t>
            </w:r>
            <w:r w:rsidR="0078020A">
              <w:t>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5BDEA37" w14:textId="032D8D9B" w:rsidR="0078020A" w:rsidRDefault="00387304">
            <w:r>
              <w:t xml:space="preserve">Age 3/ 4 </w:t>
            </w:r>
          </w:p>
        </w:tc>
        <w:tc>
          <w:tcPr>
            <w:tcW w:w="14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CEF5B4" w14:textId="1714DA4F" w:rsidR="0078020A" w:rsidRDefault="009F5E72">
            <w:r>
              <w:t xml:space="preserve">Adult </w:t>
            </w:r>
            <w:r w:rsidR="00E96EC6">
              <w:t>XS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5D6138D" w14:textId="671A1724" w:rsidR="0078020A" w:rsidRDefault="00E96EC6">
            <w:r>
              <w:t>35”</w:t>
            </w:r>
          </w:p>
        </w:tc>
      </w:tr>
      <w:tr w:rsidR="0078020A" w14:paraId="1CB931FD" w14:textId="77777777" w:rsidTr="0095445B">
        <w:trPr>
          <w:trHeight w:val="224"/>
        </w:trPr>
        <w:tc>
          <w:tcPr>
            <w:tcW w:w="3791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14:paraId="5C025CCF" w14:textId="77777777" w:rsidR="0078020A" w:rsidRDefault="0078020A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81A908" w14:textId="2A6501D6" w:rsidR="0078020A" w:rsidRDefault="002A4C6E">
            <w:r>
              <w:t xml:space="preserve">Kids </w:t>
            </w:r>
            <w:r w:rsidR="000B1333">
              <w:t>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3E9A35" w14:textId="47DDFF11" w:rsidR="0078020A" w:rsidRDefault="00387304">
            <w:r>
              <w:t xml:space="preserve">Age 5/6 </w:t>
            </w:r>
          </w:p>
        </w:tc>
        <w:tc>
          <w:tcPr>
            <w:tcW w:w="14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BAEB84D" w14:textId="09E08238" w:rsidR="0078020A" w:rsidRDefault="00E96EC6">
            <w:r>
              <w:t>Adult S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AF4A10" w14:textId="694B92B1" w:rsidR="0078020A" w:rsidRDefault="00E96EC6">
            <w:r>
              <w:t>38”</w:t>
            </w:r>
          </w:p>
        </w:tc>
      </w:tr>
      <w:tr w:rsidR="0078020A" w14:paraId="67B6A810" w14:textId="77777777" w:rsidTr="0095445B">
        <w:trPr>
          <w:trHeight w:val="224"/>
        </w:trPr>
        <w:tc>
          <w:tcPr>
            <w:tcW w:w="3791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14:paraId="07BF7927" w14:textId="77777777" w:rsidR="0078020A" w:rsidRDefault="0078020A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E802974" w14:textId="29208476" w:rsidR="0078020A" w:rsidRDefault="002A4C6E">
            <w:r>
              <w:t xml:space="preserve">Kids </w:t>
            </w:r>
            <w:r w:rsidR="000B1333">
              <w:t>M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C3160B" w14:textId="75D9FB9F" w:rsidR="0078020A" w:rsidRDefault="0002282E">
            <w:r>
              <w:t xml:space="preserve">Age </w:t>
            </w:r>
            <w:r w:rsidR="00E7100A">
              <w:t xml:space="preserve">7/8 </w:t>
            </w:r>
          </w:p>
        </w:tc>
        <w:tc>
          <w:tcPr>
            <w:tcW w:w="14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3161BD" w14:textId="37ED6F9E" w:rsidR="0078020A" w:rsidRDefault="00E96EC6">
            <w:r>
              <w:t>Adult M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977029" w14:textId="771F12A0" w:rsidR="0078020A" w:rsidRDefault="0052525B">
            <w:r>
              <w:t>40”</w:t>
            </w:r>
          </w:p>
        </w:tc>
      </w:tr>
      <w:tr w:rsidR="0078020A" w14:paraId="44ADA33A" w14:textId="77777777" w:rsidTr="0095445B">
        <w:trPr>
          <w:trHeight w:val="224"/>
        </w:trPr>
        <w:tc>
          <w:tcPr>
            <w:tcW w:w="3791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</w:tcPr>
          <w:p w14:paraId="655A5F7A" w14:textId="77777777" w:rsidR="0078020A" w:rsidRDefault="0078020A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5FA8580" w14:textId="4C8ED80D" w:rsidR="0078020A" w:rsidRDefault="002A4C6E">
            <w:r>
              <w:t xml:space="preserve">Kids </w:t>
            </w:r>
            <w:r w:rsidR="000B1333">
              <w:t>L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6E02184" w14:textId="430E9E68" w:rsidR="0078020A" w:rsidRDefault="0002282E">
            <w:r>
              <w:t xml:space="preserve">Age </w:t>
            </w:r>
            <w:r w:rsidR="00FE6996">
              <w:t>9/11</w:t>
            </w:r>
          </w:p>
        </w:tc>
        <w:tc>
          <w:tcPr>
            <w:tcW w:w="14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F72B0A1" w14:textId="3D51F9C0" w:rsidR="0078020A" w:rsidRDefault="00E96EC6">
            <w:r>
              <w:t>Adult L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0DBA37" w14:textId="33E926A7" w:rsidR="0078020A" w:rsidRDefault="0052525B">
            <w:r>
              <w:t>43”</w:t>
            </w:r>
          </w:p>
        </w:tc>
      </w:tr>
      <w:tr w:rsidR="0078020A" w14:paraId="08180ADD" w14:textId="77777777" w:rsidTr="0095445B">
        <w:trPr>
          <w:trHeight w:val="224"/>
        </w:trPr>
        <w:tc>
          <w:tcPr>
            <w:tcW w:w="3791" w:type="dxa"/>
            <w:gridSpan w:val="3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545BBA57" w14:textId="77777777" w:rsidR="0078020A" w:rsidRDefault="0078020A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C233EE6" w14:textId="62B0D38B" w:rsidR="0078020A" w:rsidRDefault="002A4C6E">
            <w:r>
              <w:t xml:space="preserve">Kids </w:t>
            </w:r>
            <w:r w:rsidR="00FE6996">
              <w:t>XL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30F6A3" w14:textId="2E991D87" w:rsidR="0078020A" w:rsidRDefault="0002282E">
            <w:r>
              <w:t xml:space="preserve">Age </w:t>
            </w:r>
            <w:r w:rsidR="00FE6996">
              <w:t>12/13</w:t>
            </w:r>
          </w:p>
        </w:tc>
        <w:tc>
          <w:tcPr>
            <w:tcW w:w="146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472B970" w14:textId="77777777" w:rsidR="0078020A" w:rsidRDefault="0078020A"/>
        </w:tc>
        <w:tc>
          <w:tcPr>
            <w:tcW w:w="14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E088660" w14:textId="0F08B563" w:rsidR="0078020A" w:rsidRDefault="0078020A"/>
        </w:tc>
      </w:tr>
      <w:tr w:rsidR="008061A3" w14:paraId="01790A1C" w14:textId="77777777">
        <w:trPr>
          <w:trHeight w:val="482"/>
        </w:trPr>
        <w:tc>
          <w:tcPr>
            <w:tcW w:w="37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1B4C6064" w14:textId="77777777" w:rsidR="008061A3" w:rsidRDefault="006910BA">
            <w:r>
              <w:rPr>
                <w:rFonts w:ascii="Arial" w:eastAsia="Arial" w:hAnsi="Arial" w:cs="Arial"/>
                <w:b/>
                <w:sz w:val="20"/>
              </w:rPr>
              <w:t>Signature of parent / carer:</w:t>
            </w:r>
          </w:p>
        </w:tc>
        <w:tc>
          <w:tcPr>
            <w:tcW w:w="585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C1A8BFB" w14:textId="77777777" w:rsidR="008061A3" w:rsidRDefault="008061A3"/>
        </w:tc>
      </w:tr>
      <w:tr w:rsidR="008061A3" w14:paraId="6094BB8F" w14:textId="77777777">
        <w:trPr>
          <w:trHeight w:val="475"/>
        </w:trPr>
        <w:tc>
          <w:tcPr>
            <w:tcW w:w="37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1B857332" w14:textId="77777777" w:rsidR="008061A3" w:rsidRDefault="006910BA">
            <w:r>
              <w:rPr>
                <w:rFonts w:ascii="Arial" w:eastAsia="Arial" w:hAnsi="Arial" w:cs="Arial"/>
                <w:b/>
                <w:sz w:val="20"/>
              </w:rPr>
              <w:t>Print name parent / carer:</w:t>
            </w:r>
          </w:p>
        </w:tc>
        <w:tc>
          <w:tcPr>
            <w:tcW w:w="585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9A10048" w14:textId="2A668533" w:rsidR="008061A3" w:rsidRDefault="008061A3"/>
        </w:tc>
      </w:tr>
      <w:tr w:rsidR="008061A3" w14:paraId="0E7DFA69" w14:textId="77777777">
        <w:trPr>
          <w:trHeight w:val="473"/>
        </w:trPr>
        <w:tc>
          <w:tcPr>
            <w:tcW w:w="379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14:paraId="44EC4699" w14:textId="77777777" w:rsidR="008061A3" w:rsidRDefault="006910BA">
            <w:r>
              <w:rPr>
                <w:rFonts w:ascii="Arial" w:eastAsia="Arial" w:hAnsi="Arial" w:cs="Arial"/>
                <w:b/>
                <w:sz w:val="20"/>
              </w:rPr>
              <w:t>Date:</w:t>
            </w:r>
          </w:p>
        </w:tc>
        <w:tc>
          <w:tcPr>
            <w:tcW w:w="585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75D39C5" w14:textId="3649D6A3" w:rsidR="008061A3" w:rsidRDefault="008061A3" w:rsidP="00D7169C">
            <w:pPr>
              <w:tabs>
                <w:tab w:val="left" w:pos="1704"/>
              </w:tabs>
            </w:pPr>
          </w:p>
        </w:tc>
      </w:tr>
    </w:tbl>
    <w:p w14:paraId="11FC3855" w14:textId="3FDFBEC1" w:rsidR="008061A3" w:rsidRDefault="008061A3">
      <w:pPr>
        <w:spacing w:after="0"/>
        <w:ind w:left="3422"/>
      </w:pPr>
    </w:p>
    <w:p w14:paraId="3474E290" w14:textId="3520DE62" w:rsidR="008061A3" w:rsidRDefault="006910BA" w:rsidP="00C64C63">
      <w:pPr>
        <w:spacing w:after="98"/>
      </w:pPr>
      <w:r>
        <w:rPr>
          <w:rFonts w:ascii="Arial" w:eastAsia="Arial" w:hAnsi="Arial" w:cs="Arial"/>
          <w:b/>
          <w:color w:val="00B050"/>
          <w:sz w:val="32"/>
        </w:rPr>
        <w:t>Entry Fee - £15.00</w:t>
      </w:r>
    </w:p>
    <w:p w14:paraId="032488C1" w14:textId="77777777" w:rsidR="008061A3" w:rsidRDefault="006910BA" w:rsidP="00C71FA1">
      <w:pPr>
        <w:spacing w:after="220"/>
      </w:pPr>
      <w:r>
        <w:rPr>
          <w:b/>
          <w:sz w:val="20"/>
        </w:rPr>
        <w:t>I have transferred the sum of £15.00 to the following account:</w:t>
      </w:r>
    </w:p>
    <w:p w14:paraId="2B9F10CF" w14:textId="216F5342" w:rsidR="008061A3" w:rsidRDefault="006910BA" w:rsidP="00C71FA1">
      <w:pPr>
        <w:spacing w:after="0"/>
      </w:pPr>
      <w:r>
        <w:rPr>
          <w:b/>
          <w:sz w:val="20"/>
        </w:rPr>
        <w:t>Account Name:</w:t>
      </w:r>
      <w:r w:rsidR="00C71FA1">
        <w:rPr>
          <w:b/>
          <w:sz w:val="20"/>
        </w:rPr>
        <w:tab/>
      </w:r>
      <w:r w:rsidR="00C71FA1">
        <w:rPr>
          <w:b/>
          <w:sz w:val="20"/>
        </w:rPr>
        <w:tab/>
      </w:r>
      <w:r>
        <w:rPr>
          <w:b/>
          <w:sz w:val="20"/>
        </w:rPr>
        <w:t>Manx Tri Club</w:t>
      </w:r>
    </w:p>
    <w:p w14:paraId="10548DA0" w14:textId="2F73FFE0" w:rsidR="008061A3" w:rsidRDefault="006910BA">
      <w:pPr>
        <w:tabs>
          <w:tab w:val="center" w:pos="2572"/>
        </w:tabs>
        <w:spacing w:after="0"/>
      </w:pPr>
      <w:r>
        <w:rPr>
          <w:b/>
          <w:sz w:val="20"/>
        </w:rPr>
        <w:t>Sort Code:</w:t>
      </w:r>
      <w:r>
        <w:rPr>
          <w:b/>
          <w:sz w:val="20"/>
        </w:rPr>
        <w:tab/>
        <w:t>55-91-00</w:t>
      </w:r>
    </w:p>
    <w:p w14:paraId="16C9F4FD" w14:textId="6A616559" w:rsidR="008061A3" w:rsidRDefault="006910BA">
      <w:pPr>
        <w:tabs>
          <w:tab w:val="center" w:pos="2613"/>
        </w:tabs>
        <w:spacing w:after="0"/>
      </w:pPr>
      <w:r>
        <w:rPr>
          <w:b/>
          <w:sz w:val="20"/>
        </w:rPr>
        <w:t>Account N</w:t>
      </w:r>
      <w:r w:rsidR="00C71FA1">
        <w:rPr>
          <w:b/>
          <w:sz w:val="20"/>
        </w:rPr>
        <w:t>o</w:t>
      </w:r>
      <w:r>
        <w:rPr>
          <w:b/>
          <w:sz w:val="20"/>
        </w:rPr>
        <w:t>:</w:t>
      </w:r>
      <w:r>
        <w:rPr>
          <w:b/>
          <w:sz w:val="20"/>
        </w:rPr>
        <w:tab/>
        <w:t>85442453</w:t>
      </w:r>
    </w:p>
    <w:p w14:paraId="3C1E2C0A" w14:textId="63E78464" w:rsidR="00E80430" w:rsidRDefault="006910BA" w:rsidP="00E80430">
      <w:pPr>
        <w:tabs>
          <w:tab w:val="center" w:pos="3720"/>
          <w:tab w:val="left" w:pos="6816"/>
        </w:tabs>
        <w:spacing w:after="281"/>
        <w:rPr>
          <w:b/>
          <w:sz w:val="20"/>
        </w:rPr>
      </w:pPr>
      <w:r>
        <w:rPr>
          <w:b/>
          <w:sz w:val="20"/>
        </w:rPr>
        <w:t>Ref:</w:t>
      </w:r>
      <w:r>
        <w:rPr>
          <w:b/>
          <w:sz w:val="20"/>
        </w:rPr>
        <w:tab/>
        <w:t>(Your child’s name(s) e.g. Joe Bloggs)</w:t>
      </w:r>
      <w:r w:rsidR="00E80430">
        <w:rPr>
          <w:b/>
          <w:sz w:val="20"/>
        </w:rPr>
        <w:tab/>
      </w:r>
    </w:p>
    <w:p w14:paraId="0820CB92" w14:textId="51DE3AB0" w:rsidR="00E80430" w:rsidRPr="002C1538" w:rsidRDefault="00E80430" w:rsidP="002C1538">
      <w:pPr>
        <w:tabs>
          <w:tab w:val="center" w:pos="3720"/>
          <w:tab w:val="left" w:pos="6816"/>
        </w:tabs>
        <w:spacing w:after="281"/>
        <w:rPr>
          <w:b/>
          <w:sz w:val="20"/>
        </w:rPr>
      </w:pPr>
      <w:r>
        <w:rPr>
          <w:b/>
          <w:sz w:val="20"/>
        </w:rPr>
        <w:t>Deadline for entries is 17</w:t>
      </w:r>
      <w:r w:rsidRPr="00E80430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April 2022</w:t>
      </w:r>
      <w:r w:rsidR="002C1538">
        <w:rPr>
          <w:b/>
          <w:sz w:val="20"/>
        </w:rPr>
        <w:tab/>
      </w:r>
    </w:p>
    <w:p w14:paraId="0D4FB8CC" w14:textId="4184678E" w:rsidR="008061A3" w:rsidRDefault="006910BA">
      <w:pPr>
        <w:tabs>
          <w:tab w:val="center" w:pos="5790"/>
        </w:tabs>
        <w:spacing w:after="281"/>
      </w:pPr>
      <w:r>
        <w:rPr>
          <w:b/>
          <w:sz w:val="20"/>
        </w:rPr>
        <w:t>Please return this from to:</w:t>
      </w:r>
      <w:r w:rsidR="009A4868" w:rsidRPr="009A4868">
        <w:rPr>
          <w:b/>
          <w:sz w:val="20"/>
        </w:rPr>
        <w:t xml:space="preserve"> </w:t>
      </w:r>
      <w:r w:rsidR="009A4868">
        <w:rPr>
          <w:b/>
          <w:sz w:val="20"/>
        </w:rPr>
        <w:t xml:space="preserve">  manxtriclub@outlook.com</w:t>
      </w:r>
    </w:p>
    <w:p w14:paraId="7FD30F45" w14:textId="77777777" w:rsidR="008061A3" w:rsidRDefault="006910BA">
      <w:pPr>
        <w:spacing w:after="0"/>
        <w:ind w:left="-5" w:hanging="10"/>
      </w:pPr>
      <w:r>
        <w:rPr>
          <w:b/>
          <w:color w:val="FF0000"/>
          <w:sz w:val="20"/>
        </w:rPr>
        <w:t>NOTE TO PARENTS/GUARDIANS:</w:t>
      </w:r>
    </w:p>
    <w:p w14:paraId="5EFDB79C" w14:textId="77777777" w:rsidR="008061A3" w:rsidRDefault="006910BA">
      <w:pPr>
        <w:spacing w:after="214"/>
        <w:ind w:left="-5" w:hanging="10"/>
      </w:pPr>
      <w:r>
        <w:rPr>
          <w:b/>
          <w:color w:val="FF0000"/>
          <w:sz w:val="20"/>
        </w:rPr>
        <w:t>DISTANCES ARE BASED ON AGE OF CHILD AS AT 31 DECEMBER IN THE YEAR OF EVENT AS FOLLOWS:</w:t>
      </w:r>
    </w:p>
    <w:p w14:paraId="4679CB17" w14:textId="77777777" w:rsidR="008061A3" w:rsidRDefault="006910BA" w:rsidP="00C71FA1">
      <w:pPr>
        <w:spacing w:after="220"/>
      </w:pPr>
      <w:r>
        <w:rPr>
          <w:b/>
          <w:sz w:val="20"/>
        </w:rPr>
        <w:t xml:space="preserve">Age 8 </w:t>
      </w:r>
      <w:proofErr w:type="spellStart"/>
      <w:r>
        <w:rPr>
          <w:b/>
          <w:sz w:val="20"/>
        </w:rPr>
        <w:t>yrs</w:t>
      </w:r>
      <w:proofErr w:type="spellEnd"/>
      <w:r>
        <w:rPr>
          <w:b/>
          <w:sz w:val="20"/>
        </w:rPr>
        <w:t xml:space="preserve"> as at 31 December</w:t>
      </w:r>
    </w:p>
    <w:p w14:paraId="49710F04" w14:textId="77777777" w:rsidR="008061A3" w:rsidRDefault="006910BA">
      <w:pPr>
        <w:spacing w:after="3"/>
        <w:ind w:left="-5" w:hanging="10"/>
      </w:pPr>
      <w:r>
        <w:rPr>
          <w:sz w:val="20"/>
        </w:rPr>
        <w:t>Swim 50m (2 lengths of the NSC pool)</w:t>
      </w:r>
    </w:p>
    <w:p w14:paraId="1159E83E" w14:textId="77777777" w:rsidR="008061A3" w:rsidRDefault="006910BA">
      <w:pPr>
        <w:spacing w:after="3"/>
        <w:ind w:left="-5" w:hanging="10"/>
      </w:pPr>
      <w:r>
        <w:rPr>
          <w:sz w:val="20"/>
        </w:rPr>
        <w:t>Cycle 1k (1 lap of NSC raceway)</w:t>
      </w:r>
    </w:p>
    <w:p w14:paraId="412F598E" w14:textId="77777777" w:rsidR="008061A3" w:rsidRDefault="006910BA">
      <w:pPr>
        <w:spacing w:after="217"/>
        <w:ind w:left="-5" w:hanging="10"/>
      </w:pPr>
      <w:r>
        <w:rPr>
          <w:sz w:val="20"/>
        </w:rPr>
        <w:t>Run 400m (1 lap of NSC athletics track)</w:t>
      </w:r>
    </w:p>
    <w:p w14:paraId="508B7DEB" w14:textId="77777777" w:rsidR="008061A3" w:rsidRDefault="006910BA" w:rsidP="00C71FA1">
      <w:pPr>
        <w:spacing w:after="220"/>
      </w:pPr>
      <w:r>
        <w:rPr>
          <w:b/>
          <w:sz w:val="20"/>
        </w:rPr>
        <w:t xml:space="preserve">Ages 9 </w:t>
      </w:r>
      <w:proofErr w:type="spellStart"/>
      <w:r>
        <w:rPr>
          <w:b/>
          <w:sz w:val="20"/>
        </w:rPr>
        <w:t>yrs</w:t>
      </w:r>
      <w:proofErr w:type="spellEnd"/>
      <w:r>
        <w:rPr>
          <w:b/>
          <w:sz w:val="20"/>
        </w:rPr>
        <w:t xml:space="preserve"> &amp; 10 </w:t>
      </w:r>
      <w:proofErr w:type="spellStart"/>
      <w:r>
        <w:rPr>
          <w:b/>
          <w:sz w:val="20"/>
        </w:rPr>
        <w:t>yrs</w:t>
      </w:r>
      <w:proofErr w:type="spellEnd"/>
      <w:r>
        <w:rPr>
          <w:b/>
          <w:sz w:val="20"/>
        </w:rPr>
        <w:t xml:space="preserve"> as at 31 December</w:t>
      </w:r>
    </w:p>
    <w:p w14:paraId="126A7857" w14:textId="77777777" w:rsidR="008061A3" w:rsidRDefault="006910BA">
      <w:pPr>
        <w:spacing w:after="3"/>
        <w:ind w:left="-5" w:hanging="10"/>
      </w:pPr>
      <w:r>
        <w:rPr>
          <w:sz w:val="20"/>
        </w:rPr>
        <w:t>Swim 150 m (6 lengths of the NSC pool)</w:t>
      </w:r>
    </w:p>
    <w:p w14:paraId="19975E86" w14:textId="77777777" w:rsidR="008061A3" w:rsidRDefault="006910BA">
      <w:pPr>
        <w:spacing w:after="3"/>
        <w:ind w:left="-5" w:hanging="10"/>
      </w:pPr>
      <w:r>
        <w:rPr>
          <w:sz w:val="20"/>
        </w:rPr>
        <w:t>Cycle 4k (4 laps of NSC raceway)</w:t>
      </w:r>
    </w:p>
    <w:p w14:paraId="5F120801" w14:textId="77777777" w:rsidR="008061A3" w:rsidRDefault="006910BA">
      <w:pPr>
        <w:spacing w:after="217"/>
        <w:ind w:left="-5" w:hanging="10"/>
      </w:pPr>
      <w:r>
        <w:rPr>
          <w:sz w:val="20"/>
        </w:rPr>
        <w:t>Run 800m (2 laps of NSC athletics track)</w:t>
      </w:r>
    </w:p>
    <w:p w14:paraId="51C9F996" w14:textId="77777777" w:rsidR="008061A3" w:rsidRDefault="006910BA" w:rsidP="00C71FA1">
      <w:pPr>
        <w:spacing w:after="220"/>
      </w:pPr>
      <w:r>
        <w:rPr>
          <w:b/>
          <w:sz w:val="20"/>
        </w:rPr>
        <w:t>Ages 11yrs &amp; 12yrs as at 31 December</w:t>
      </w:r>
    </w:p>
    <w:p w14:paraId="4C78C68F" w14:textId="77777777" w:rsidR="008061A3" w:rsidRDefault="006910BA">
      <w:pPr>
        <w:spacing w:after="3"/>
        <w:ind w:left="-5" w:hanging="10"/>
      </w:pPr>
      <w:r>
        <w:rPr>
          <w:sz w:val="20"/>
        </w:rPr>
        <w:t>Swim 200m (8 lengths of the NSC pool)</w:t>
      </w:r>
    </w:p>
    <w:p w14:paraId="50663856" w14:textId="77777777" w:rsidR="008061A3" w:rsidRDefault="006910BA">
      <w:pPr>
        <w:spacing w:after="3"/>
        <w:ind w:left="-5" w:hanging="10"/>
      </w:pPr>
      <w:r>
        <w:rPr>
          <w:sz w:val="20"/>
        </w:rPr>
        <w:t>Cycle 6k (6 laps of NSC raceway)</w:t>
      </w:r>
    </w:p>
    <w:p w14:paraId="7C8C13A7" w14:textId="77777777" w:rsidR="008061A3" w:rsidRDefault="006910BA">
      <w:pPr>
        <w:spacing w:after="217"/>
        <w:ind w:left="-5" w:hanging="10"/>
      </w:pPr>
      <w:r>
        <w:rPr>
          <w:sz w:val="20"/>
        </w:rPr>
        <w:t>Run 1600m (4 lap of NSC athletics track)</w:t>
      </w:r>
    </w:p>
    <w:p w14:paraId="24DAFAC3" w14:textId="77777777" w:rsidR="008061A3" w:rsidRDefault="006910BA" w:rsidP="00C71FA1">
      <w:pPr>
        <w:spacing w:after="220"/>
      </w:pPr>
      <w:r>
        <w:rPr>
          <w:b/>
          <w:sz w:val="20"/>
        </w:rPr>
        <w:t>Ages 13yrs &amp; 14yrs as at 31 December</w:t>
      </w:r>
    </w:p>
    <w:p w14:paraId="7FD2BF83" w14:textId="77777777" w:rsidR="008061A3" w:rsidRDefault="006910BA">
      <w:pPr>
        <w:spacing w:after="3"/>
        <w:ind w:left="-5" w:hanging="10"/>
      </w:pPr>
      <w:r>
        <w:rPr>
          <w:sz w:val="20"/>
        </w:rPr>
        <w:t>Swim 300m (12 lengths of the NSC pool)</w:t>
      </w:r>
    </w:p>
    <w:p w14:paraId="5309F907" w14:textId="77777777" w:rsidR="008061A3" w:rsidRDefault="006910BA">
      <w:pPr>
        <w:spacing w:after="3"/>
        <w:ind w:left="-5" w:hanging="10"/>
      </w:pPr>
      <w:r>
        <w:rPr>
          <w:sz w:val="20"/>
        </w:rPr>
        <w:t>Cycle 7k (7 laps of NSC raceway)</w:t>
      </w:r>
    </w:p>
    <w:p w14:paraId="40A365DF" w14:textId="77777777" w:rsidR="008061A3" w:rsidRDefault="006910BA">
      <w:pPr>
        <w:spacing w:after="3"/>
        <w:ind w:left="-5" w:hanging="10"/>
      </w:pPr>
      <w:r>
        <w:rPr>
          <w:sz w:val="20"/>
        </w:rPr>
        <w:t>Run 2k (5 laps of NSC athletics track)</w:t>
      </w:r>
    </w:p>
    <w:sectPr w:rsidR="008061A3">
      <w:pgSz w:w="11906" w:h="16838"/>
      <w:pgMar w:top="394" w:right="659" w:bottom="19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A3"/>
    <w:rsid w:val="0002282E"/>
    <w:rsid w:val="00024F46"/>
    <w:rsid w:val="000A4740"/>
    <w:rsid w:val="000B1333"/>
    <w:rsid w:val="00102740"/>
    <w:rsid w:val="001A1336"/>
    <w:rsid w:val="001D280E"/>
    <w:rsid w:val="00210A8C"/>
    <w:rsid w:val="002A4C6E"/>
    <w:rsid w:val="002C1538"/>
    <w:rsid w:val="002E47A3"/>
    <w:rsid w:val="00387304"/>
    <w:rsid w:val="00481747"/>
    <w:rsid w:val="0052525B"/>
    <w:rsid w:val="0055555F"/>
    <w:rsid w:val="006910BA"/>
    <w:rsid w:val="00695707"/>
    <w:rsid w:val="006D36C9"/>
    <w:rsid w:val="00766C9A"/>
    <w:rsid w:val="0078020A"/>
    <w:rsid w:val="007D0FD8"/>
    <w:rsid w:val="008061A3"/>
    <w:rsid w:val="008E4479"/>
    <w:rsid w:val="00995557"/>
    <w:rsid w:val="009A4868"/>
    <w:rsid w:val="009C14C6"/>
    <w:rsid w:val="009F5E72"/>
    <w:rsid w:val="00A33EA4"/>
    <w:rsid w:val="00A54692"/>
    <w:rsid w:val="00A814CC"/>
    <w:rsid w:val="00AC470F"/>
    <w:rsid w:val="00B22DEF"/>
    <w:rsid w:val="00BD1FF2"/>
    <w:rsid w:val="00C64C63"/>
    <w:rsid w:val="00C67EE8"/>
    <w:rsid w:val="00C717D1"/>
    <w:rsid w:val="00C71FA1"/>
    <w:rsid w:val="00CC13C2"/>
    <w:rsid w:val="00D7169C"/>
    <w:rsid w:val="00DD22E3"/>
    <w:rsid w:val="00E44312"/>
    <w:rsid w:val="00E623F1"/>
    <w:rsid w:val="00E7100A"/>
    <w:rsid w:val="00E80430"/>
    <w:rsid w:val="00E96EC6"/>
    <w:rsid w:val="00EC3424"/>
    <w:rsid w:val="00EC4B37"/>
    <w:rsid w:val="00F6020A"/>
    <w:rsid w:val="00F778FC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0516"/>
  <w15:docId w15:val="{07044EA8-FFBB-48DE-A562-FEFAA66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3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E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xtriclub.com/images/forms/Photography%20Consent%20Form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Eyres, Barbara</dc:creator>
  <cp:keywords/>
  <cp:lastModifiedBy>Rebecca George</cp:lastModifiedBy>
  <cp:revision>49</cp:revision>
  <dcterms:created xsi:type="dcterms:W3CDTF">2022-01-04T20:05:00Z</dcterms:created>
  <dcterms:modified xsi:type="dcterms:W3CDTF">2022-02-06T17:21:00Z</dcterms:modified>
</cp:coreProperties>
</file>